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204EEF5" w14:textId="77777777" w:rsidTr="00DD33F1">
        <w:tc>
          <w:tcPr>
            <w:tcW w:w="2660" w:type="dxa"/>
          </w:tcPr>
          <w:p w14:paraId="5D364F9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798CCEC" w14:textId="77777777" w:rsidR="00DD33F1" w:rsidRPr="00F3372B" w:rsidRDefault="00F3372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Healthy living</w:t>
            </w:r>
          </w:p>
        </w:tc>
        <w:tc>
          <w:tcPr>
            <w:tcW w:w="1560" w:type="dxa"/>
          </w:tcPr>
          <w:p w14:paraId="0BFA2486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657D14B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474F31C1" w14:textId="77777777" w:rsidTr="00DD33F1">
        <w:tc>
          <w:tcPr>
            <w:tcW w:w="2660" w:type="dxa"/>
          </w:tcPr>
          <w:p w14:paraId="524FF62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0A25AFB" w14:textId="77777777" w:rsidR="00DD33F1" w:rsidRPr="00544330" w:rsidRDefault="00F3372B" w:rsidP="00DD33F1">
            <w:pPr>
              <w:pStyle w:val="TableText"/>
              <w:rPr>
                <w:b/>
              </w:rPr>
            </w:pPr>
            <w:r w:rsidRPr="00F3372B">
              <w:rPr>
                <w:b/>
              </w:rPr>
              <w:t>Personal skills</w:t>
            </w:r>
          </w:p>
        </w:tc>
        <w:tc>
          <w:tcPr>
            <w:tcW w:w="1560" w:type="dxa"/>
          </w:tcPr>
          <w:p w14:paraId="4F8926D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BA4409A" w14:textId="77777777" w:rsidR="00DD33F1" w:rsidRPr="00544330" w:rsidRDefault="00F3372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2C12CE21" w14:textId="77777777" w:rsidTr="00DD33F1">
        <w:tc>
          <w:tcPr>
            <w:tcW w:w="2660" w:type="dxa"/>
          </w:tcPr>
          <w:p w14:paraId="4434A2D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257D0E6" w14:textId="77777777" w:rsidR="00DD33F1" w:rsidRPr="00544330" w:rsidRDefault="00F3372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M9</w:t>
            </w:r>
          </w:p>
        </w:tc>
        <w:tc>
          <w:tcPr>
            <w:tcW w:w="1560" w:type="dxa"/>
          </w:tcPr>
          <w:p w14:paraId="6DF5C345" w14:textId="3268B5DA" w:rsidR="00DD33F1" w:rsidRPr="00544330" w:rsidRDefault="002F6D6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851255B" w14:textId="77777777" w:rsidR="00DD33F1" w:rsidRPr="00544330" w:rsidRDefault="0008130A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</w:t>
            </w:r>
            <w:r w:rsidR="00F3372B">
              <w:rPr>
                <w:b/>
              </w:rPr>
              <w:t>/502/4883</w:t>
            </w:r>
          </w:p>
        </w:tc>
      </w:tr>
    </w:tbl>
    <w:p w14:paraId="687A990F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116E25D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C2D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BB1E" w14:textId="77777777" w:rsidR="00DD33F1" w:rsidRPr="0066437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D0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A9B" w14:textId="77777777" w:rsidR="00DD33F1" w:rsidRPr="0066437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66C0BEF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039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AB93" w14:textId="77777777" w:rsidR="00DD33F1" w:rsidRPr="0066437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04CF" w14:textId="761528E2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744F" w14:textId="77777777" w:rsidR="00DD33F1" w:rsidRPr="00664374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0B6AA90E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6A930F17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42EB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0F7E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4FC12C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6CBC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49D1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120B96A7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8A9A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40DA8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EF0511B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9F4DF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7E2F7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662086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464675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DCD85B" w14:textId="77777777" w:rsidR="00DD33F1" w:rsidRPr="00F3372B" w:rsidRDefault="00664374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664374">
              <w:rPr>
                <w:b/>
              </w:rPr>
              <w:t xml:space="preserve">The learner will </w:t>
            </w:r>
            <w:r>
              <w:rPr>
                <w:b/>
              </w:rPr>
              <w:t>r</w:t>
            </w:r>
            <w:r w:rsidR="00F3372B" w:rsidRPr="00F3372B">
              <w:rPr>
                <w:b/>
              </w:rPr>
              <w:t>ecognise what is needed to lead a healthy lifestyle</w:t>
            </w:r>
          </w:p>
          <w:p w14:paraId="056508E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10136ADA" w14:textId="77777777" w:rsidR="00664374" w:rsidRDefault="00664374" w:rsidP="0066437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53F6D402" w14:textId="77777777" w:rsidR="00DD33F1" w:rsidRPr="00FF588E" w:rsidRDefault="00DD33F1" w:rsidP="00F3372B">
            <w:pPr>
              <w:pStyle w:val="TableText"/>
              <w:ind w:left="720" w:hanging="72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F3372B" w:rsidRPr="00E37616">
              <w:t>Identify at least two different things they can do to contribute to a healthy lifestyle</w:t>
            </w:r>
          </w:p>
          <w:p w14:paraId="3F302E03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0B5D0C31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0CB1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8C1C3" w14:textId="77777777" w:rsidR="00FF588E" w:rsidRPr="00F3372B" w:rsidRDefault="00664374" w:rsidP="00FF588E">
            <w:pPr>
              <w:pStyle w:val="TableText"/>
              <w:rPr>
                <w:rFonts w:cs="Arial"/>
                <w:b/>
                <w:bCs/>
              </w:rPr>
            </w:pPr>
            <w:r w:rsidRPr="00664374">
              <w:rPr>
                <w:b/>
              </w:rPr>
              <w:t xml:space="preserve">The learner will </w:t>
            </w:r>
            <w:r w:rsidRPr="00F3372B">
              <w:rPr>
                <w:b/>
              </w:rPr>
              <w:t xml:space="preserve">demonstrate </w:t>
            </w:r>
            <w:r w:rsidR="00F3372B" w:rsidRPr="00F3372B">
              <w:rPr>
                <w:b/>
              </w:rPr>
              <w:t>how they can contribute to a healthy lifestyle</w:t>
            </w:r>
          </w:p>
          <w:p w14:paraId="7B4E190C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7E23DEF0" w14:textId="77777777" w:rsidR="00664374" w:rsidRDefault="00664374" w:rsidP="00664374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412C8783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F3372B" w:rsidRPr="00E37616">
              <w:t>Participate in an activity to contribute to a healthy lifestyle</w:t>
            </w:r>
          </w:p>
          <w:p w14:paraId="64577CD6" w14:textId="77777777" w:rsidR="00FF588E" w:rsidRPr="00FF588E" w:rsidRDefault="00FF588E" w:rsidP="00F3372B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0BA95D3D" w14:textId="77777777" w:rsidR="00DD33F1" w:rsidRPr="00544330" w:rsidRDefault="00DD33F1" w:rsidP="00DD33F1">
      <w:pPr>
        <w:rPr>
          <w:b/>
        </w:rPr>
      </w:pPr>
    </w:p>
    <w:p w14:paraId="7B6AB1CB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733A145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A615517" w14:textId="77777777" w:rsidTr="00DD33F1">
        <w:tc>
          <w:tcPr>
            <w:tcW w:w="5000" w:type="pct"/>
            <w:shd w:val="clear" w:color="auto" w:fill="auto"/>
          </w:tcPr>
          <w:p w14:paraId="22BEBCE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297D356A" w14:textId="77777777" w:rsidTr="00DD33F1">
        <w:tc>
          <w:tcPr>
            <w:tcW w:w="5000" w:type="pct"/>
            <w:shd w:val="clear" w:color="auto" w:fill="auto"/>
          </w:tcPr>
          <w:p w14:paraId="530A1A29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7"/>
          </w:p>
          <w:p w14:paraId="459A89AF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4A0E2E7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B2D9A13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F7CA2CB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B7E220F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664374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8"/>
          </w:p>
          <w:p w14:paraId="40ED6AE6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664374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9"/>
          </w:p>
          <w:p w14:paraId="6F2ABE09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664374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10"/>
          </w:p>
          <w:p w14:paraId="55C9603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1AF2CE2" w14:textId="77777777" w:rsidTr="00DD33F1">
        <w:tc>
          <w:tcPr>
            <w:tcW w:w="5000" w:type="pct"/>
            <w:shd w:val="clear" w:color="auto" w:fill="auto"/>
          </w:tcPr>
          <w:p w14:paraId="4376DAA8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664374" w14:paraId="13316C60" w14:textId="77777777" w:rsidTr="00DD33F1">
        <w:tc>
          <w:tcPr>
            <w:tcW w:w="5000" w:type="pct"/>
            <w:shd w:val="clear" w:color="auto" w:fill="auto"/>
          </w:tcPr>
          <w:p w14:paraId="7859A95F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11"/>
          </w:p>
          <w:p w14:paraId="22C3A876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7226F96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F1FBA97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45F850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A53FD83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1BFB75A7" w14:textId="77777777" w:rsidTr="00DD33F1">
        <w:tc>
          <w:tcPr>
            <w:tcW w:w="5000" w:type="pct"/>
            <w:shd w:val="clear" w:color="auto" w:fill="auto"/>
          </w:tcPr>
          <w:p w14:paraId="6A1753E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664374" w14:paraId="5B201885" w14:textId="77777777" w:rsidTr="00DD33F1">
        <w:tc>
          <w:tcPr>
            <w:tcW w:w="5000" w:type="pct"/>
            <w:shd w:val="clear" w:color="auto" w:fill="auto"/>
          </w:tcPr>
          <w:p w14:paraId="18DD573F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664374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664374">
              <w:rPr>
                <w:rFonts w:cs="Arial"/>
                <w:bCs/>
              </w:rPr>
              <w:instrText xml:space="preserve"> FORMTEXT </w:instrText>
            </w:r>
            <w:r w:rsidRPr="00664374">
              <w:rPr>
                <w:rFonts w:cs="Arial"/>
                <w:bCs/>
              </w:rPr>
            </w:r>
            <w:r w:rsidRPr="00664374">
              <w:rPr>
                <w:rFonts w:cs="Arial"/>
                <w:bCs/>
              </w:rPr>
              <w:fldChar w:fldCharType="separate"/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  <w:noProof/>
              </w:rPr>
              <w:t> </w:t>
            </w:r>
            <w:r w:rsidRPr="00664374">
              <w:rPr>
                <w:rFonts w:cs="Arial"/>
                <w:bCs/>
              </w:rPr>
              <w:fldChar w:fldCharType="end"/>
            </w:r>
            <w:bookmarkEnd w:id="12"/>
          </w:p>
          <w:p w14:paraId="7E68BB9D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F26AED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8FCC75B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78F648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F8CE452" w14:textId="77777777" w:rsidR="00DD33F1" w:rsidRPr="00664374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9599488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2699C" w14:paraId="140B1AE3" w14:textId="77777777" w:rsidTr="003F0C3F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2D06" w14:textId="77777777" w:rsidR="00A2699C" w:rsidRPr="00CE6D88" w:rsidRDefault="00A2699C" w:rsidP="003F0C3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CE6D88" w:rsidRPr="000350FD">
              <w:rPr>
                <w:rFonts w:cs="Arial"/>
                <w:bCs/>
              </w:rPr>
              <w:t xml:space="preserve"> </w:t>
            </w:r>
            <w:r w:rsidR="00CE6D88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E6D88" w:rsidRPr="000350FD">
              <w:rPr>
                <w:rFonts w:cs="Arial"/>
                <w:bCs/>
              </w:rPr>
              <w:instrText xml:space="preserve"> FORMTEXT </w:instrText>
            </w:r>
            <w:r w:rsidR="00CE6D88" w:rsidRPr="000350FD">
              <w:rPr>
                <w:rFonts w:cs="Arial"/>
                <w:bCs/>
              </w:rPr>
            </w:r>
            <w:r w:rsidR="00CE6D88" w:rsidRPr="000350FD">
              <w:rPr>
                <w:rFonts w:cs="Arial"/>
                <w:bCs/>
              </w:rPr>
              <w:fldChar w:fldCharType="separate"/>
            </w:r>
            <w:r w:rsidR="00CE6D88" w:rsidRPr="000350FD">
              <w:rPr>
                <w:rFonts w:cs="Arial"/>
                <w:bCs/>
                <w:noProof/>
              </w:rPr>
              <w:t> </w:t>
            </w:r>
            <w:r w:rsidR="00CE6D88" w:rsidRPr="000350FD">
              <w:rPr>
                <w:rFonts w:cs="Arial"/>
                <w:bCs/>
                <w:noProof/>
              </w:rPr>
              <w:t> </w:t>
            </w:r>
            <w:r w:rsidR="00CE6D88" w:rsidRPr="000350FD">
              <w:rPr>
                <w:rFonts w:cs="Arial"/>
                <w:bCs/>
                <w:noProof/>
              </w:rPr>
              <w:t> </w:t>
            </w:r>
            <w:r w:rsidR="00CE6D88" w:rsidRPr="000350FD">
              <w:rPr>
                <w:rFonts w:cs="Arial"/>
                <w:bCs/>
                <w:noProof/>
              </w:rPr>
              <w:t> </w:t>
            </w:r>
            <w:r w:rsidR="00CE6D88" w:rsidRPr="000350FD">
              <w:rPr>
                <w:rFonts w:cs="Arial"/>
                <w:bCs/>
                <w:noProof/>
              </w:rPr>
              <w:t> </w:t>
            </w:r>
            <w:r w:rsidR="00CE6D88" w:rsidRPr="000350FD">
              <w:rPr>
                <w:rFonts w:cs="Arial"/>
                <w:bCs/>
              </w:rPr>
              <w:fldChar w:fldCharType="end"/>
            </w:r>
          </w:p>
          <w:p w14:paraId="416036B1" w14:textId="77777777" w:rsidR="00A2699C" w:rsidRPr="002C782C" w:rsidRDefault="00A2699C" w:rsidP="003F0C3F">
            <w:pPr>
              <w:spacing w:before="80" w:after="80"/>
              <w:rPr>
                <w:rFonts w:cs="Arial"/>
                <w:bCs/>
              </w:rPr>
            </w:pPr>
          </w:p>
          <w:p w14:paraId="231EF35A" w14:textId="77777777" w:rsidR="00A2699C" w:rsidRPr="002C782C" w:rsidRDefault="00A2699C" w:rsidP="003F0C3F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756A8F5F" w14:textId="77777777" w:rsidR="00A2699C" w:rsidRPr="002C782C" w:rsidRDefault="00A2699C" w:rsidP="003F0C3F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913352F" w14:textId="77777777" w:rsidR="00A2699C" w:rsidRPr="00544330" w:rsidRDefault="00A2699C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664374" w:rsidRPr="00544330" w14:paraId="152387F4" w14:textId="77777777" w:rsidTr="00DD33F1">
        <w:tc>
          <w:tcPr>
            <w:tcW w:w="9854" w:type="dxa"/>
          </w:tcPr>
          <w:p w14:paraId="40EC00D3" w14:textId="77777777" w:rsidR="00664374" w:rsidRPr="00544330" w:rsidRDefault="00664374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8E873B2" w14:textId="77777777" w:rsidR="00664374" w:rsidRPr="00007FB5" w:rsidRDefault="00664374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8AB53B9" w14:textId="77777777" w:rsidR="00664374" w:rsidRPr="00544330" w:rsidRDefault="00664374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FB7B4CC" w14:textId="77777777" w:rsidR="00664374" w:rsidRPr="00007FB5" w:rsidRDefault="00664374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759FF915" w14:textId="77777777" w:rsidR="00664374" w:rsidRPr="00544330" w:rsidRDefault="00664374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F234FB8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C531A" w14:textId="77777777" w:rsidR="00F20BB0" w:rsidRDefault="00F20BB0" w:rsidP="00BA5B9D">
      <w:pPr>
        <w:pStyle w:val="Hyperlink"/>
      </w:pPr>
      <w:r>
        <w:separator/>
      </w:r>
    </w:p>
  </w:endnote>
  <w:endnote w:type="continuationSeparator" w:id="0">
    <w:p w14:paraId="2103BE4B" w14:textId="77777777" w:rsidR="00F20BB0" w:rsidRDefault="00F20BB0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61A59" w14:textId="2A0D25F4" w:rsidR="00664374" w:rsidRDefault="00664374" w:rsidP="007F7024">
    <w:pPr>
      <w:pStyle w:val="Footermain"/>
    </w:pPr>
    <w:r>
      <w:t>© OCR 20</w:t>
    </w:r>
    <w:r w:rsidR="002F6D66">
      <w:t>2</w:t>
    </w:r>
    <w:r>
      <w:t>1 v</w:t>
    </w:r>
    <w:r w:rsidR="002F6D66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E6D88">
      <w:rPr>
        <w:noProof/>
      </w:rPr>
      <w:t>2</w:t>
    </w:r>
    <w:r>
      <w:fldChar w:fldCharType="end"/>
    </w:r>
    <w:r>
      <w:t xml:space="preserve"> of </w:t>
    </w:r>
    <w:fldSimple w:instr=" NUMPAGES ">
      <w:r w:rsidR="00CE6D88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60289" w14:textId="77777777" w:rsidR="00F20BB0" w:rsidRDefault="00F20BB0" w:rsidP="00BA5B9D">
      <w:pPr>
        <w:pStyle w:val="Hyperlink"/>
      </w:pPr>
      <w:r>
        <w:separator/>
      </w:r>
    </w:p>
  </w:footnote>
  <w:footnote w:type="continuationSeparator" w:id="0">
    <w:p w14:paraId="6FC9B8CE" w14:textId="77777777" w:rsidR="00F20BB0" w:rsidRDefault="00F20BB0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BD546" w14:textId="130514E5" w:rsidR="00F3372B" w:rsidRDefault="00F3372B" w:rsidP="00DD33F1">
    <w:pPr>
      <w:pStyle w:val="Header"/>
      <w:rPr>
        <w:b/>
        <w:sz w:val="32"/>
        <w:szCs w:val="32"/>
      </w:rPr>
    </w:pPr>
  </w:p>
  <w:p w14:paraId="0AA1E382" w14:textId="662954CC" w:rsidR="00F3372B" w:rsidRDefault="002F6D66" w:rsidP="00DD33F1">
    <w:pPr>
      <w:pStyle w:val="Header"/>
      <w:rPr>
        <w:b/>
        <w:sz w:val="32"/>
        <w:szCs w:val="32"/>
      </w:rPr>
    </w:pPr>
    <w:r>
      <w:rPr>
        <w:noProof/>
      </w:rPr>
      <w:pict w14:anchorId="59A33B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7FA1961D" w14:textId="77777777" w:rsidR="00F3372B" w:rsidRDefault="00F3372B" w:rsidP="00DD33F1">
    <w:pPr>
      <w:pStyle w:val="Header"/>
      <w:rPr>
        <w:b/>
        <w:sz w:val="32"/>
        <w:szCs w:val="32"/>
      </w:rPr>
    </w:pPr>
  </w:p>
  <w:p w14:paraId="7508D6F6" w14:textId="77777777" w:rsidR="00F3372B" w:rsidRDefault="00F3372B" w:rsidP="00DD33F1">
    <w:pPr>
      <w:pStyle w:val="Header"/>
      <w:rPr>
        <w:b/>
        <w:sz w:val="32"/>
        <w:szCs w:val="32"/>
      </w:rPr>
    </w:pPr>
  </w:p>
  <w:p w14:paraId="6F2B8217" w14:textId="77777777" w:rsidR="00F3372B" w:rsidRPr="004260B1" w:rsidRDefault="00F3372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32AADC1" w14:textId="77777777" w:rsidR="00F3372B" w:rsidRDefault="00F3372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130A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530D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D66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0F7D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0C3F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4156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4374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295A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7F7024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D4E81"/>
    <w:rsid w:val="009E05A6"/>
    <w:rsid w:val="009F24F0"/>
    <w:rsid w:val="009F7AE2"/>
    <w:rsid w:val="00A046C9"/>
    <w:rsid w:val="00A11846"/>
    <w:rsid w:val="00A13078"/>
    <w:rsid w:val="00A25B27"/>
    <w:rsid w:val="00A2699C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00"/>
    <w:rsid w:val="00AB3EF1"/>
    <w:rsid w:val="00AB6082"/>
    <w:rsid w:val="00AB6308"/>
    <w:rsid w:val="00AC17F0"/>
    <w:rsid w:val="00AC7253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6D88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0BB0"/>
    <w:rsid w:val="00F215C4"/>
    <w:rsid w:val="00F22F1D"/>
    <w:rsid w:val="00F25321"/>
    <w:rsid w:val="00F3372B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8EF91CF"/>
  <w15:chartTrackingRefBased/>
  <w15:docId w15:val="{2E7B82CD-D27A-448B-8636-BBF57AB90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2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M09 E1 Healthy living</dc:title>
  <dc:subject/>
  <dc:creator>OCR</dc:creator>
  <cp:keywords>Life and Living Skills, Record of assessment, Rec of assessment,  M09, E1, Healthy living</cp:keywords>
  <dc:description/>
  <cp:lastModifiedBy>Mary Bree</cp:lastModifiedBy>
  <cp:revision>2</cp:revision>
  <dcterms:created xsi:type="dcterms:W3CDTF">2021-05-20T15:26:00Z</dcterms:created>
  <dcterms:modified xsi:type="dcterms:W3CDTF">2021-05-20T15:26:00Z</dcterms:modified>
</cp:coreProperties>
</file>